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F3830" w14:textId="6302B91F" w:rsidR="003972D5" w:rsidRPr="004B6FF3" w:rsidRDefault="003972D5" w:rsidP="00852144">
      <w:pPr>
        <w:pStyle w:val="Default"/>
        <w:rPr>
          <w:rFonts w:asciiTheme="majorHAnsi" w:hAnsiTheme="majorHAnsi"/>
          <w:b/>
          <w:bCs/>
          <w:sz w:val="23"/>
          <w:szCs w:val="23"/>
        </w:rPr>
      </w:pPr>
      <w:bookmarkStart w:id="0" w:name="_GoBack"/>
      <w:bookmarkEnd w:id="0"/>
    </w:p>
    <w:p w14:paraId="7A2B2755" w14:textId="77777777" w:rsidR="003972D5" w:rsidRPr="004B6FF3" w:rsidRDefault="003972D5" w:rsidP="00852144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14:paraId="6490D3ED" w14:textId="77777777" w:rsidR="003972D5" w:rsidRPr="004B6FF3" w:rsidRDefault="003972D5" w:rsidP="00852144">
      <w:pPr>
        <w:pStyle w:val="Default"/>
        <w:rPr>
          <w:rFonts w:asciiTheme="majorHAnsi" w:hAnsiTheme="majorHAnsi"/>
          <w:b/>
          <w:bCs/>
        </w:rPr>
      </w:pPr>
    </w:p>
    <w:p w14:paraId="2CFBCD90" w14:textId="42099B96" w:rsidR="004B6FF3" w:rsidRPr="004B6FF3" w:rsidRDefault="001C69D4" w:rsidP="00170CD5">
      <w:pPr>
        <w:jc w:val="center"/>
        <w:rPr>
          <w:rFonts w:cstheme="minorHAnsi"/>
          <w:b/>
          <w:sz w:val="24"/>
          <w:szCs w:val="24"/>
        </w:rPr>
      </w:pPr>
      <w:r w:rsidRPr="004B6FF3">
        <w:rPr>
          <w:rFonts w:cstheme="minorHAnsi"/>
          <w:b/>
          <w:sz w:val="24"/>
          <w:szCs w:val="24"/>
        </w:rPr>
        <w:t>Ansøgningsskema</w:t>
      </w:r>
      <w:r w:rsidR="00170CD5">
        <w:rPr>
          <w:rFonts w:cstheme="minorHAnsi"/>
          <w:b/>
          <w:sz w:val="24"/>
          <w:szCs w:val="24"/>
        </w:rPr>
        <w:br/>
      </w:r>
    </w:p>
    <w:p w14:paraId="3D9C78E9" w14:textId="302EE295" w:rsidR="008A473C" w:rsidRPr="004B6FF3" w:rsidRDefault="001C69D4" w:rsidP="004B6FF3">
      <w:pPr>
        <w:jc w:val="center"/>
        <w:rPr>
          <w:rFonts w:cstheme="minorHAnsi"/>
          <w:b/>
          <w:sz w:val="24"/>
          <w:szCs w:val="24"/>
        </w:rPr>
      </w:pPr>
      <w:r w:rsidRPr="004B6FF3">
        <w:rPr>
          <w:rFonts w:cstheme="minorHAnsi"/>
          <w:b/>
          <w:sz w:val="24"/>
          <w:szCs w:val="24"/>
        </w:rPr>
        <w:t>Pulje til udvidelse af kapaciteten i den kommunale børne- og ungdomstandpleje</w:t>
      </w:r>
    </w:p>
    <w:p w14:paraId="5E05EA76" w14:textId="77777777" w:rsidR="001C69D4" w:rsidRPr="004B6FF3" w:rsidRDefault="001C69D4" w:rsidP="00852144">
      <w:pPr>
        <w:rPr>
          <w:rFonts w:cstheme="minorHAnsi"/>
          <w:b/>
        </w:rPr>
      </w:pPr>
    </w:p>
    <w:tbl>
      <w:tblPr>
        <w:tblStyle w:val="Tabel-Gitter"/>
        <w:tblW w:w="0" w:type="auto"/>
        <w:tblInd w:w="1259" w:type="dxa"/>
        <w:tblLook w:val="04A0" w:firstRow="1" w:lastRow="0" w:firstColumn="1" w:lastColumn="0" w:noHBand="0" w:noVBand="1"/>
      </w:tblPr>
      <w:tblGrid>
        <w:gridCol w:w="3556"/>
        <w:gridCol w:w="3557"/>
      </w:tblGrid>
      <w:tr w:rsidR="001C69D4" w:rsidRPr="004B6FF3" w14:paraId="0DC9EC9A" w14:textId="77777777" w:rsidTr="00D7345A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56E" w14:textId="77777777" w:rsidR="001C69D4" w:rsidRPr="004B6FF3" w:rsidRDefault="001C69D4" w:rsidP="004B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AC742" w14:textId="77777777" w:rsidR="001C69D4" w:rsidRPr="004B6FF3" w:rsidRDefault="001C69D4" w:rsidP="004B6F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FF3">
              <w:rPr>
                <w:rFonts w:asciiTheme="minorHAnsi" w:hAnsiTheme="minorHAnsi" w:cstheme="minorHAnsi"/>
                <w:b/>
                <w:sz w:val="22"/>
                <w:szCs w:val="22"/>
              </w:rPr>
              <w:t>Frist for indsendelse af ansøgning</w:t>
            </w:r>
          </w:p>
          <w:p w14:paraId="62CAEE97" w14:textId="77777777" w:rsidR="001C69D4" w:rsidRPr="004B6FF3" w:rsidRDefault="001C69D4" w:rsidP="004B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FF8DD" w14:textId="77777777" w:rsidR="001C69D4" w:rsidRPr="004B6FF3" w:rsidRDefault="001C69D4" w:rsidP="004B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B003E" w14:textId="661E7014" w:rsidR="001C69D4" w:rsidRPr="004B6FF3" w:rsidRDefault="001C69D4" w:rsidP="004B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FF3">
              <w:rPr>
                <w:rFonts w:asciiTheme="minorHAnsi" w:hAnsiTheme="minorHAnsi" w:cstheme="minorHAnsi"/>
                <w:sz w:val="22"/>
                <w:szCs w:val="22"/>
              </w:rPr>
              <w:t>28-10-2022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8B6" w14:textId="77777777" w:rsidR="001C69D4" w:rsidRPr="004B6FF3" w:rsidRDefault="001C69D4" w:rsidP="004B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C252F" w14:textId="77777777" w:rsidR="001C69D4" w:rsidRPr="004B6FF3" w:rsidRDefault="001C69D4" w:rsidP="004B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FF3">
              <w:rPr>
                <w:rFonts w:asciiTheme="minorHAnsi" w:hAnsiTheme="minorHAnsi" w:cstheme="minorHAnsi"/>
                <w:sz w:val="22"/>
                <w:szCs w:val="22"/>
              </w:rPr>
              <w:t>Skemaet sendes til</w:t>
            </w:r>
          </w:p>
          <w:p w14:paraId="010B2151" w14:textId="77777777" w:rsidR="001C69D4" w:rsidRPr="004B6FF3" w:rsidRDefault="001C69D4" w:rsidP="004B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9DE78" w14:textId="77777777" w:rsidR="001C69D4" w:rsidRPr="004B6FF3" w:rsidRDefault="006B67C9" w:rsidP="004B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1C69D4" w:rsidRPr="004B6FF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sum@sum.dk</w:t>
              </w:r>
            </w:hyperlink>
          </w:p>
          <w:p w14:paraId="4CA8645B" w14:textId="77777777" w:rsidR="001C69D4" w:rsidRPr="004B6FF3" w:rsidRDefault="001C69D4" w:rsidP="004B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ED654" w14:textId="667209C7" w:rsidR="001C69D4" w:rsidRPr="004B6FF3" w:rsidRDefault="001C69D4" w:rsidP="004B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FF3">
              <w:rPr>
                <w:rFonts w:asciiTheme="minorHAnsi" w:hAnsiTheme="minorHAnsi" w:cstheme="minorHAnsi"/>
                <w:sz w:val="22"/>
                <w:szCs w:val="22"/>
              </w:rPr>
              <w:t xml:space="preserve">cc. </w:t>
            </w:r>
            <w:hyperlink r:id="rId10" w:history="1">
              <w:r w:rsidR="009542AE" w:rsidRPr="00EC6368">
                <w:rPr>
                  <w:rStyle w:val="Hyperlink"/>
                  <w:rFonts w:asciiTheme="minorHAnsi" w:hAnsiTheme="minorHAnsi" w:cstheme="minorHAnsi"/>
                  <w:sz w:val="22"/>
                </w:rPr>
                <w:t>auw@sum.dk</w:t>
              </w:r>
            </w:hyperlink>
            <w:r w:rsidRPr="004B6FF3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hyperlink r:id="rId11" w:history="1">
              <w:r w:rsidR="00041ABD" w:rsidRPr="00041ABD">
                <w:rPr>
                  <w:rStyle w:val="Hyperlink"/>
                  <w:rFonts w:asciiTheme="minorHAnsi" w:hAnsiTheme="minorHAnsi" w:cstheme="minorHAnsi"/>
                  <w:sz w:val="22"/>
                </w:rPr>
                <w:t>msmj@sum.dk</w:t>
              </w:r>
            </w:hyperlink>
          </w:p>
          <w:p w14:paraId="01113FD1" w14:textId="77777777" w:rsidR="001C69D4" w:rsidRPr="004B6FF3" w:rsidRDefault="001C69D4" w:rsidP="004B6F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8681DA" w14:textId="77777777" w:rsidR="001C69D4" w:rsidRPr="004B6FF3" w:rsidRDefault="001C69D4" w:rsidP="00852144">
      <w:pPr>
        <w:pStyle w:val="Overskrift1"/>
        <w:rPr>
          <w:rFonts w:asciiTheme="minorHAnsi" w:hAnsiTheme="minorHAnsi" w:cstheme="minorHAnsi"/>
          <w:b w:val="0"/>
          <w:sz w:val="22"/>
          <w:szCs w:val="22"/>
        </w:rPr>
      </w:pPr>
    </w:p>
    <w:p w14:paraId="3AF67FF8" w14:textId="5E13E96E" w:rsidR="001C69D4" w:rsidRPr="004B6FF3" w:rsidRDefault="001C69D4" w:rsidP="00852144">
      <w:r w:rsidRPr="004B6FF3">
        <w:br/>
        <w:t>Ved ansøgning om midler til udvidelse af kapaciteten i den kommunale børne- og ungdomstandpleje udfyldes nedenstående skema. Skemaet bør fylde 4-5 sider. Hjælpetekster anført i kantede parenteser kan slettes.</w:t>
      </w:r>
    </w:p>
    <w:p w14:paraId="41304620" w14:textId="020B0A93" w:rsidR="001C69D4" w:rsidRPr="004B6FF3" w:rsidRDefault="001C69D4" w:rsidP="00852144">
      <w:pPr>
        <w:rPr>
          <w:rFonts w:cstheme="minorHAnsi"/>
        </w:rPr>
      </w:pPr>
      <w:r w:rsidRPr="004B6FF3">
        <w:rPr>
          <w:rFonts w:cstheme="minorHAnsi"/>
        </w:rPr>
        <w:t>Læs puljeopslaget for ”Pulje til udvidelse af kapaciteten i den kommunale børne- og ungdomstandpleje” inden skemaet udfyldes</w:t>
      </w:r>
      <w:r w:rsidRPr="004B6FF3">
        <w:rPr>
          <w:rFonts w:cstheme="minorHAnsi"/>
          <w:i/>
        </w:rPr>
        <w:t>.</w:t>
      </w:r>
    </w:p>
    <w:p w14:paraId="22B8ACA1" w14:textId="3893F11B" w:rsidR="001C69D4" w:rsidRPr="004B6FF3" w:rsidRDefault="001C69D4" w:rsidP="00852144">
      <w:pPr>
        <w:rPr>
          <w:rFonts w:asciiTheme="majorHAnsi" w:eastAsia="Times New Roman" w:hAnsiTheme="majorHAnsi" w:cs="Cambria"/>
          <w:b/>
          <w:bCs/>
          <w:color w:val="000000"/>
          <w:sz w:val="23"/>
          <w:szCs w:val="23"/>
          <w:lang w:eastAsia="da-DK"/>
        </w:rPr>
      </w:pPr>
    </w:p>
    <w:p w14:paraId="720BE0A8" w14:textId="77777777" w:rsidR="00D75BCD" w:rsidRPr="004B6FF3" w:rsidRDefault="00D75BCD" w:rsidP="00852144">
      <w:pPr>
        <w:pStyle w:val="Listeafsnit"/>
        <w:ind w:left="360"/>
        <w:rPr>
          <w:rFonts w:asciiTheme="majorHAnsi" w:hAnsiTheme="majorHAnsi"/>
        </w:rPr>
      </w:pPr>
    </w:p>
    <w:p w14:paraId="3DDB2E95" w14:textId="1C96D91B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6213A584" w14:textId="26C1A873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6E68020A" w14:textId="272337AA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0D1B3C51" w14:textId="68E5B4CF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4F564AAE" w14:textId="3C7BDB1D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7691C292" w14:textId="50E24F7A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150FDFA7" w14:textId="1D03C577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34BB17C2" w14:textId="088B49CB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629A9BD4" w14:textId="6058FEDD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51363EDF" w14:textId="2916E201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6DE916E7" w14:textId="22209441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56E450A9" w14:textId="0FF75570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1E956EB3" w14:textId="65C487AA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3F957F44" w14:textId="65402CDE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6A062054" w14:textId="08133500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63E4E57D" w14:textId="5F44D7DB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6F19D887" w14:textId="4D94A96E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5B34BA80" w14:textId="10E39CAA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06FDE946" w14:textId="55EAC8CB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p w14:paraId="2B25ED96" w14:textId="69186529" w:rsidR="008A473C" w:rsidRPr="004B6FF3" w:rsidRDefault="008A473C" w:rsidP="00852144">
      <w:pPr>
        <w:pStyle w:val="Listeafsnit"/>
        <w:ind w:left="360"/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A473C" w:rsidRPr="00D7345A" w14:paraId="52C64F4A" w14:textId="77777777" w:rsidTr="004B6FF3">
        <w:tc>
          <w:tcPr>
            <w:tcW w:w="3539" w:type="dxa"/>
          </w:tcPr>
          <w:p w14:paraId="341DA3B0" w14:textId="2D503893" w:rsidR="008A473C" w:rsidRPr="00D7345A" w:rsidRDefault="008A473C" w:rsidP="00852144">
            <w:pPr>
              <w:pStyle w:val="Listeafsni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Projektets titel</w:t>
            </w:r>
            <w:r w:rsidR="00E114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B3DD63" w14:textId="77777777" w:rsidR="008A473C" w:rsidRPr="00D7345A" w:rsidRDefault="008A473C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4D41076A" w14:textId="77777777" w:rsidR="008A473C" w:rsidRPr="00D7345A" w:rsidRDefault="008A473C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3C" w:rsidRPr="00D7345A" w14:paraId="33BE5DD5" w14:textId="77777777" w:rsidTr="004B6FF3">
        <w:tc>
          <w:tcPr>
            <w:tcW w:w="3539" w:type="dxa"/>
          </w:tcPr>
          <w:p w14:paraId="3AEAFC0C" w14:textId="3BC27005" w:rsidR="008A473C" w:rsidRPr="00D7345A" w:rsidRDefault="008A473C" w:rsidP="00852144">
            <w:pPr>
              <w:pStyle w:val="Listeafsni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Ansøger</w:t>
            </w:r>
            <w:r w:rsidR="00E114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960483C" w14:textId="3E62CB7A" w:rsidR="008A473C" w:rsidRPr="00D7345A" w:rsidRDefault="008A473C" w:rsidP="00852144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color w:val="5F5F5F" w:themeColor="accent4" w:themeShade="BF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i/>
                <w:color w:val="5F5F5F" w:themeColor="accent4" w:themeShade="BF"/>
                <w:sz w:val="22"/>
                <w:szCs w:val="22"/>
              </w:rPr>
              <w:t>[Navn på myndighed, adresse, CVR nr.]</w:t>
            </w:r>
          </w:p>
          <w:p w14:paraId="1CDCA54C" w14:textId="3784B6A9" w:rsidR="008A473C" w:rsidRPr="00D7345A" w:rsidRDefault="008A473C" w:rsidP="00852144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57BE1F29" w14:textId="77777777" w:rsidR="008A473C" w:rsidRPr="00D7345A" w:rsidRDefault="008A473C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3C" w:rsidRPr="00D7345A" w14:paraId="4EFCE04F" w14:textId="77777777" w:rsidTr="004B6FF3">
        <w:tc>
          <w:tcPr>
            <w:tcW w:w="3539" w:type="dxa"/>
          </w:tcPr>
          <w:p w14:paraId="766E4196" w14:textId="205D70F0" w:rsidR="008A473C" w:rsidRPr="00D7345A" w:rsidRDefault="008A473C" w:rsidP="00852144">
            <w:pPr>
              <w:pStyle w:val="Listeafsni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Kontaktinformation på tilskudsansvarlige</w:t>
            </w:r>
            <w:r w:rsidR="00E114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5FAF78" w14:textId="350497B0" w:rsidR="008A473C" w:rsidRPr="00D7345A" w:rsidRDefault="008A473C" w:rsidP="00852144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color w:val="5F5F5F" w:themeColor="accent4" w:themeShade="BF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i/>
                <w:color w:val="5F5F5F" w:themeColor="accent4" w:themeShade="BF"/>
                <w:sz w:val="22"/>
                <w:szCs w:val="22"/>
              </w:rPr>
              <w:t>[E-mail, telefonnr., adresse]</w:t>
            </w:r>
          </w:p>
          <w:p w14:paraId="29228A79" w14:textId="77777777" w:rsidR="008A473C" w:rsidRPr="00D7345A" w:rsidRDefault="008A473C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2D27127C" w14:textId="77777777" w:rsidR="008A473C" w:rsidRPr="00D7345A" w:rsidRDefault="008A473C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3C" w:rsidRPr="00D7345A" w14:paraId="10E1AD88" w14:textId="77777777" w:rsidTr="004B6FF3">
        <w:tc>
          <w:tcPr>
            <w:tcW w:w="3539" w:type="dxa"/>
          </w:tcPr>
          <w:p w14:paraId="74A2F7CC" w14:textId="2A92C24F" w:rsidR="00852144" w:rsidRPr="00D7345A" w:rsidRDefault="00852144" w:rsidP="00852144">
            <w:pPr>
              <w:pStyle w:val="Listeafsni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Hvem er administrativ projektejer</w:t>
            </w:r>
            <w:r w:rsidR="00E114F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B094BBE" w14:textId="77777777" w:rsidR="00852144" w:rsidRPr="00D7345A" w:rsidRDefault="00852144" w:rsidP="00852144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i/>
                <w:color w:val="5F5F5F" w:themeColor="accent4" w:themeShade="BF"/>
                <w:sz w:val="22"/>
                <w:szCs w:val="22"/>
              </w:rPr>
              <w:t>[E-mail, telefonnr., adresse]</w:t>
            </w:r>
          </w:p>
          <w:p w14:paraId="5636188E" w14:textId="432CAD91" w:rsidR="008A473C" w:rsidRPr="00D7345A" w:rsidRDefault="008A473C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7458E1F7" w14:textId="77777777" w:rsidR="008A473C" w:rsidRPr="00D7345A" w:rsidRDefault="008A473C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3C" w:rsidRPr="00D7345A" w14:paraId="6C1893C0" w14:textId="77777777" w:rsidTr="004B6FF3">
        <w:tc>
          <w:tcPr>
            <w:tcW w:w="3539" w:type="dxa"/>
          </w:tcPr>
          <w:p w14:paraId="42EF7ECB" w14:textId="5B3521C5" w:rsidR="00852144" w:rsidRPr="00D7345A" w:rsidRDefault="00852144" w:rsidP="00852144">
            <w:pPr>
              <w:pStyle w:val="Listeafsni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Projektets varighed</w:t>
            </w:r>
            <w:r w:rsidR="00E114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DFF7A7" w14:textId="77777777" w:rsidR="00852144" w:rsidRPr="00D7345A" w:rsidRDefault="00852144" w:rsidP="00852144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i/>
                <w:color w:val="5F5F5F" w:themeColor="accent4" w:themeShade="BF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i/>
                <w:color w:val="5F5F5F" w:themeColor="accent4" w:themeShade="BF"/>
                <w:sz w:val="22"/>
                <w:szCs w:val="22"/>
              </w:rPr>
              <w:t>[Angiv dato for projektets opstart samt det forventede tidspunkt for projektets afslutning]</w:t>
            </w:r>
          </w:p>
          <w:p w14:paraId="3CCAE3FE" w14:textId="3A33705C" w:rsidR="008A473C" w:rsidRPr="00D7345A" w:rsidRDefault="008A473C" w:rsidP="00852144">
            <w:pPr>
              <w:pStyle w:val="Listeafsni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4E9959D8" w14:textId="77777777" w:rsidR="008A473C" w:rsidRPr="00D7345A" w:rsidRDefault="008A473C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3C" w:rsidRPr="00D7345A" w14:paraId="68CDA794" w14:textId="77777777" w:rsidTr="004B6FF3">
        <w:tc>
          <w:tcPr>
            <w:tcW w:w="3539" w:type="dxa"/>
          </w:tcPr>
          <w:p w14:paraId="105725F2" w14:textId="7546A65A" w:rsidR="008A473C" w:rsidRPr="00D7345A" w:rsidRDefault="008A473C" w:rsidP="00852144">
            <w:pPr>
              <w:pStyle w:val="Listeafsni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Angiv projektet</w:t>
            </w:r>
            <w:r w:rsidR="00852144" w:rsidRPr="00D7345A">
              <w:rPr>
                <w:rFonts w:asciiTheme="minorHAnsi" w:hAnsiTheme="minorHAnsi" w:cstheme="minorHAnsi"/>
                <w:sz w:val="22"/>
                <w:szCs w:val="22"/>
              </w:rPr>
              <w:t>s overordnede finansiering (ekskl. moms)</w:t>
            </w:r>
          </w:p>
          <w:p w14:paraId="05E91641" w14:textId="08E6910C" w:rsidR="00852144" w:rsidRPr="00D7345A" w:rsidRDefault="00852144" w:rsidP="00852144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54C2356F" w14:textId="77777777" w:rsidR="00852144" w:rsidRPr="00D7345A" w:rsidRDefault="00852144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Der søges om i alt:</w:t>
            </w:r>
          </w:p>
          <w:p w14:paraId="5BF0221F" w14:textId="77777777" w:rsidR="00852144" w:rsidRPr="00D7345A" w:rsidRDefault="00852144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94541" w14:textId="77777777" w:rsidR="00852144" w:rsidRPr="00D7345A" w:rsidRDefault="00852144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Eventuelt projektets egenfinansiering:</w:t>
            </w:r>
          </w:p>
          <w:p w14:paraId="4CCE8977" w14:textId="77777777" w:rsidR="00852144" w:rsidRPr="00D7345A" w:rsidRDefault="00852144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D6705" w14:textId="77777777" w:rsidR="00852144" w:rsidRPr="00D7345A" w:rsidRDefault="00852144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Eventuelt anden finansiering/støtte: </w:t>
            </w:r>
          </w:p>
          <w:p w14:paraId="5A07657F" w14:textId="2797C716" w:rsidR="00852144" w:rsidRPr="00D7345A" w:rsidRDefault="00852144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3C" w:rsidRPr="00D7345A" w14:paraId="640C923E" w14:textId="77777777" w:rsidTr="004B6FF3">
        <w:tc>
          <w:tcPr>
            <w:tcW w:w="3539" w:type="dxa"/>
          </w:tcPr>
          <w:p w14:paraId="34A2CEEE" w14:textId="51CD0585" w:rsidR="008A473C" w:rsidRPr="00D7345A" w:rsidRDefault="00852144" w:rsidP="00852144">
            <w:pPr>
              <w:pStyle w:val="Listeafsni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Der ansøges om midler til:</w:t>
            </w:r>
          </w:p>
        </w:tc>
        <w:tc>
          <w:tcPr>
            <w:tcW w:w="6089" w:type="dxa"/>
          </w:tcPr>
          <w:p w14:paraId="0245C71D" w14:textId="75AEC720" w:rsidR="00852144" w:rsidRPr="00D7345A" w:rsidRDefault="00852144" w:rsidP="008521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Sæt X i relevante boks(e):</w:t>
            </w:r>
          </w:p>
          <w:p w14:paraId="3D986151" w14:textId="77777777" w:rsidR="00852144" w:rsidRPr="00D7345A" w:rsidRDefault="00852144" w:rsidP="008521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9875E" w14:textId="4D1A0BF6" w:rsidR="00852144" w:rsidRPr="00D7345A" w:rsidRDefault="00852144" w:rsidP="008521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Etablering af lokaler påkrævet </w:t>
            </w:r>
            <w:proofErr w:type="spellStart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ifm</w:t>
            </w:r>
            <w:proofErr w:type="spellEnd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. udvidelsen af børne- og ungdomstandplejen: </w:t>
            </w:r>
            <w:proofErr w:type="gramStart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14:paraId="4459C225" w14:textId="77777777" w:rsidR="00852144" w:rsidRPr="00D7345A" w:rsidRDefault="00852144" w:rsidP="008521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ED0C" w14:textId="4B63E408" w:rsidR="00852144" w:rsidRPr="00D7345A" w:rsidRDefault="00852144" w:rsidP="008521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Udbygning af lokaler påkrævet </w:t>
            </w:r>
            <w:proofErr w:type="spellStart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ifm</w:t>
            </w:r>
            <w:proofErr w:type="spellEnd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. udvidelsen af børne- og ungdomstandplejen </w:t>
            </w:r>
            <w:proofErr w:type="gramStart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14:paraId="1DE005D4" w14:textId="77777777" w:rsidR="00852144" w:rsidRPr="00D7345A" w:rsidRDefault="00852144" w:rsidP="008521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24E5A4" w14:textId="10E7DB68" w:rsidR="00852144" w:rsidRPr="00D7345A" w:rsidRDefault="00852144" w:rsidP="0085214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Udstyr/apparatur påkrævet </w:t>
            </w:r>
            <w:proofErr w:type="spellStart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ifm</w:t>
            </w:r>
            <w:proofErr w:type="spellEnd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. udvidelsen af børne- og ungdomstandplejen </w:t>
            </w:r>
            <w:proofErr w:type="gramStart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14:paraId="64E94518" w14:textId="77777777" w:rsidR="008A473C" w:rsidRPr="00D7345A" w:rsidRDefault="008A473C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3C" w:rsidRPr="00D7345A" w14:paraId="3A7DED23" w14:textId="77777777" w:rsidTr="004B6FF3">
        <w:tc>
          <w:tcPr>
            <w:tcW w:w="3539" w:type="dxa"/>
          </w:tcPr>
          <w:p w14:paraId="51533D46" w14:textId="3BDE4B6C" w:rsidR="008A473C" w:rsidRPr="00D7345A" w:rsidRDefault="00052E70" w:rsidP="00052E70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Hvem ejer de lokaler der ansøges om tilskud til?</w:t>
            </w:r>
          </w:p>
        </w:tc>
        <w:tc>
          <w:tcPr>
            <w:tcW w:w="6089" w:type="dxa"/>
          </w:tcPr>
          <w:p w14:paraId="3C816617" w14:textId="379EAEC7" w:rsidR="008A473C" w:rsidRPr="00D7345A" w:rsidRDefault="00052E70" w:rsidP="00052E7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Sæt X i relevante boks:</w:t>
            </w:r>
          </w:p>
          <w:p w14:paraId="5DA3CB47" w14:textId="6FBA4B77" w:rsidR="00052E70" w:rsidRPr="00D7345A" w:rsidRDefault="00052E70" w:rsidP="00052E7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E0AEA" w14:textId="7CD89210" w:rsidR="00052E70" w:rsidRPr="00D7345A" w:rsidRDefault="00052E70" w:rsidP="00052E7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Kommunen: </w:t>
            </w:r>
            <w:proofErr w:type="gramStart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14:paraId="1B685D49" w14:textId="77777777" w:rsidR="00A360CE" w:rsidRPr="00D7345A" w:rsidRDefault="00A360CE" w:rsidP="00052E7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F32A4" w14:textId="155F9287" w:rsidR="00052E70" w:rsidRPr="00D7345A" w:rsidRDefault="00052E70" w:rsidP="00052E7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Andre (angiv): </w:t>
            </w:r>
            <w:proofErr w:type="gramStart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14:paraId="01627DBA" w14:textId="5C762BF6" w:rsidR="00052E70" w:rsidRPr="00D7345A" w:rsidRDefault="00052E70" w:rsidP="00852144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144" w:rsidRPr="00D7345A" w14:paraId="699FA659" w14:textId="77777777" w:rsidTr="004B6FF3">
        <w:tc>
          <w:tcPr>
            <w:tcW w:w="3539" w:type="dxa"/>
          </w:tcPr>
          <w:p w14:paraId="11D69646" w14:textId="5263A5EF" w:rsidR="00052E70" w:rsidRPr="00D7345A" w:rsidRDefault="00052E70" w:rsidP="00052E70">
            <w:pPr>
              <w:pStyle w:val="Listeafsni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Beskriv formålet med og indholdet i projektet:</w:t>
            </w:r>
          </w:p>
          <w:p w14:paraId="449B9227" w14:textId="77777777" w:rsidR="00052E70" w:rsidRPr="00D7345A" w:rsidRDefault="00052E70" w:rsidP="00052E70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A6147" w14:textId="2199DE8D" w:rsidR="00052E70" w:rsidRPr="00D7345A" w:rsidRDefault="00052E70" w:rsidP="00052E70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color w:val="5F5F5F" w:themeColor="accent4" w:themeShade="BF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color w:val="5F5F5F" w:themeColor="accent4" w:themeShade="BF"/>
                <w:sz w:val="22"/>
                <w:szCs w:val="22"/>
              </w:rPr>
              <w:lastRenderedPageBreak/>
              <w:t>[Angiv overordnet hvad formålet med projektet er, og hvilke konkrete tiltag, der søges om midler til</w:t>
            </w:r>
            <w:r w:rsidR="004B6FF3" w:rsidRPr="00D7345A">
              <w:rPr>
                <w:rFonts w:asciiTheme="minorHAnsi" w:hAnsiTheme="minorHAnsi" w:cstheme="minorHAnsi"/>
                <w:color w:val="5F5F5F" w:themeColor="accent4" w:themeShade="BF"/>
                <w:sz w:val="22"/>
                <w:szCs w:val="22"/>
              </w:rPr>
              <w:t>, f.eks.</w:t>
            </w:r>
            <w:r w:rsidRPr="00D7345A">
              <w:rPr>
                <w:rFonts w:asciiTheme="minorHAnsi" w:hAnsiTheme="minorHAnsi" w:cstheme="minorHAnsi"/>
                <w:color w:val="5F5F5F" w:themeColor="accent4" w:themeShade="BF"/>
                <w:sz w:val="22"/>
                <w:szCs w:val="22"/>
              </w:rPr>
              <w:t xml:space="preserve"> hvilket udstyr eller hvilken etablering/renovering, der påtænkes]</w:t>
            </w:r>
          </w:p>
          <w:p w14:paraId="3E98DC13" w14:textId="19F83FAD" w:rsidR="00052E70" w:rsidRPr="00D7345A" w:rsidRDefault="00052E70" w:rsidP="00052E70">
            <w:pPr>
              <w:pStyle w:val="Listeafsni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093FA4BD" w14:textId="697C8DBD" w:rsidR="00852144" w:rsidRPr="00D7345A" w:rsidRDefault="00852144" w:rsidP="00852144">
            <w:pPr>
              <w:pStyle w:val="Listeafsni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144" w:rsidRPr="00D7345A" w14:paraId="1B38D508" w14:textId="77777777" w:rsidTr="004B6FF3">
        <w:tc>
          <w:tcPr>
            <w:tcW w:w="3539" w:type="dxa"/>
          </w:tcPr>
          <w:p w14:paraId="226EF12D" w14:textId="739A618A" w:rsidR="00852144" w:rsidRPr="00D7345A" w:rsidRDefault="00052E70" w:rsidP="004B6FF3">
            <w:pPr>
              <w:pStyle w:val="Listeafsni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Beskriv hvordan projektet imødekommer </w:t>
            </w:r>
            <w:r w:rsidR="004B6FF3" w:rsidRPr="00D7345A">
              <w:rPr>
                <w:rFonts w:asciiTheme="minorHAnsi" w:hAnsiTheme="minorHAnsi" w:cstheme="minorHAnsi"/>
                <w:sz w:val="22"/>
                <w:szCs w:val="22"/>
              </w:rPr>
              <w:t>de anførte støtteberettigede formål og kriterier</w:t>
            </w: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 i afsnit </w:t>
            </w:r>
            <w:r w:rsidR="004B6FF3" w:rsidRPr="00D7345A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</w:p>
          <w:p w14:paraId="5F26A755" w14:textId="33280C5C" w:rsidR="00052E70" w:rsidRPr="00D7345A" w:rsidRDefault="00052E70" w:rsidP="00052E70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02F61D6D" w14:textId="20F50813" w:rsidR="004B6FF3" w:rsidRPr="00D7345A" w:rsidRDefault="004B6FF3" w:rsidP="004B6FF3">
            <w:pPr>
              <w:pStyle w:val="Listeafsni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Hvordan er projektet med til at udvide kapaciteten i den kommunale børne- og ungdomstandpleje?</w:t>
            </w:r>
          </w:p>
          <w:p w14:paraId="2A662285" w14:textId="77777777" w:rsidR="004B6FF3" w:rsidRPr="00D7345A" w:rsidRDefault="004B6FF3" w:rsidP="004B6FF3">
            <w:pPr>
              <w:pStyle w:val="Listeafsnit"/>
              <w:ind w:left="50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D12E5" w14:textId="77777777" w:rsidR="004B6FF3" w:rsidRPr="00D7345A" w:rsidRDefault="004B6FF3" w:rsidP="004B6FF3">
            <w:pPr>
              <w:pStyle w:val="Listeafsnit"/>
              <w:ind w:left="50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6D0390" w14:textId="76B12CDD" w:rsidR="004B6FF3" w:rsidRPr="00D7345A" w:rsidRDefault="004B6FF3" w:rsidP="004B6FF3">
            <w:pPr>
              <w:pStyle w:val="Listeafsni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Hvordan er projektet med til at øge tilgængeligheden </w:t>
            </w:r>
            <w:r w:rsidR="00241D76">
              <w:rPr>
                <w:rFonts w:asciiTheme="minorHAnsi" w:hAnsiTheme="minorHAnsi" w:cstheme="minorHAnsi"/>
                <w:sz w:val="22"/>
                <w:szCs w:val="22"/>
              </w:rPr>
              <w:t xml:space="preserve">af børne- og ungdomstandplejen </w:t>
            </w: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241D76">
              <w:rPr>
                <w:rFonts w:asciiTheme="minorHAnsi" w:hAnsiTheme="minorHAnsi" w:cstheme="minorHAnsi"/>
                <w:sz w:val="22"/>
                <w:szCs w:val="22"/>
              </w:rPr>
              <w:t xml:space="preserve">særligt </w:t>
            </w: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de 18-21-årige?</w:t>
            </w:r>
          </w:p>
          <w:p w14:paraId="68EE5B7E" w14:textId="734371AE" w:rsidR="004B6FF3" w:rsidRPr="00D7345A" w:rsidRDefault="004B6FF3" w:rsidP="004B6FF3">
            <w:pPr>
              <w:pStyle w:val="Listeafsnit"/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144" w:rsidRPr="00D7345A" w14:paraId="28F72859" w14:textId="77777777" w:rsidTr="004B6FF3">
        <w:tc>
          <w:tcPr>
            <w:tcW w:w="3539" w:type="dxa"/>
          </w:tcPr>
          <w:p w14:paraId="46BF0648" w14:textId="34FF2236" w:rsidR="00852144" w:rsidRPr="00D7345A" w:rsidRDefault="00A360CE" w:rsidP="00A360CE">
            <w:pPr>
              <w:pStyle w:val="Listeafsni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Hvilke aktører indgår i projektet?</w:t>
            </w:r>
          </w:p>
          <w:p w14:paraId="3AD040AB" w14:textId="77777777" w:rsidR="00A360CE" w:rsidRPr="00D7345A" w:rsidRDefault="00A360CE" w:rsidP="00A360CE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AA52F" w14:textId="71C772CB" w:rsidR="00A360CE" w:rsidRPr="00D7345A" w:rsidRDefault="00A360CE" w:rsidP="00A360CE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color w:val="5F5F5F" w:themeColor="accent4" w:themeShade="BF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color w:val="5F5F5F" w:themeColor="accent4" w:themeShade="BF"/>
                <w:sz w:val="22"/>
                <w:szCs w:val="22"/>
              </w:rPr>
              <w:t>[Angiv navnet på ansøgerkommunen samt eventuelle andre relevante aktører, der indgår i projektet, herunder hvad deres rolle er]</w:t>
            </w:r>
          </w:p>
          <w:p w14:paraId="626A64D9" w14:textId="181DAEE1" w:rsidR="00A360CE" w:rsidRPr="00D7345A" w:rsidRDefault="00A360CE" w:rsidP="00A360CE">
            <w:pPr>
              <w:pStyle w:val="Listeafsnit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26ABD42A" w14:textId="77777777" w:rsidR="00852144" w:rsidRPr="00D7345A" w:rsidRDefault="00852144" w:rsidP="00A360CE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60CE" w:rsidRPr="00D7345A" w14:paraId="4FE572F7" w14:textId="77777777" w:rsidTr="004B6FF3">
        <w:tc>
          <w:tcPr>
            <w:tcW w:w="3539" w:type="dxa"/>
          </w:tcPr>
          <w:p w14:paraId="2436F46C" w14:textId="5DF26276" w:rsidR="00A360CE" w:rsidRPr="00D7345A" w:rsidRDefault="00A360CE" w:rsidP="00A360CE">
            <w:pPr>
              <w:pStyle w:val="Listeafsnit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>Er projektet politisk godkendt?</w:t>
            </w:r>
          </w:p>
        </w:tc>
        <w:tc>
          <w:tcPr>
            <w:tcW w:w="6089" w:type="dxa"/>
          </w:tcPr>
          <w:p w14:paraId="6BC2EB38" w14:textId="43E2192F" w:rsidR="00A360CE" w:rsidRPr="00D7345A" w:rsidRDefault="00A360CE" w:rsidP="00A360CE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Sæt X </w:t>
            </w:r>
            <w:r w:rsidR="00EE4B45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relevante boks: </w:t>
            </w:r>
          </w:p>
          <w:p w14:paraId="1B8EC6B7" w14:textId="4F6A1898" w:rsidR="00A360CE" w:rsidRPr="00D7345A" w:rsidRDefault="00A360CE" w:rsidP="00A360CE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9E98A" w14:textId="2BED3B1C" w:rsidR="00A360CE" w:rsidRPr="00D7345A" w:rsidRDefault="00A360CE" w:rsidP="00A360C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proofErr w:type="gramStart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14:paraId="47016B20" w14:textId="77777777" w:rsidR="00A360CE" w:rsidRPr="00D7345A" w:rsidRDefault="00A360CE" w:rsidP="00A360C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E6F50" w14:textId="6E50C6F3" w:rsidR="00A360CE" w:rsidRPr="00D7345A" w:rsidRDefault="00A360CE" w:rsidP="00A360C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Nej </w:t>
            </w:r>
            <w:proofErr w:type="gramStart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14:paraId="31BCA869" w14:textId="77777777" w:rsidR="00A360CE" w:rsidRPr="00D7345A" w:rsidRDefault="00A360CE" w:rsidP="00A360CE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BA2A5" w14:textId="77777777" w:rsidR="00A360CE" w:rsidRPr="00D7345A" w:rsidRDefault="00A360CE" w:rsidP="00A360CE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345A">
              <w:rPr>
                <w:rFonts w:asciiTheme="minorHAnsi" w:hAnsiTheme="minorHAnsi" w:cstheme="minorHAnsi"/>
                <w:sz w:val="22"/>
                <w:szCs w:val="22"/>
              </w:rPr>
              <w:t xml:space="preserve">Hvis nej, hvornår forventes en politisk godkendelse at forelægge: </w:t>
            </w:r>
          </w:p>
          <w:p w14:paraId="5922E0AF" w14:textId="2E014FDB" w:rsidR="00A360CE" w:rsidRPr="00D7345A" w:rsidRDefault="00A360CE" w:rsidP="00A360CE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BA428" w14:textId="2FFB5CC6" w:rsidR="00A360CE" w:rsidRPr="00D7345A" w:rsidRDefault="00A360CE" w:rsidP="00A360CE">
            <w:pPr>
              <w:pStyle w:val="Listeafsnit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3559E0" w14:textId="77777777" w:rsidR="003972D5" w:rsidRPr="004B6FF3" w:rsidRDefault="003972D5" w:rsidP="00852144">
      <w:pPr>
        <w:rPr>
          <w:rFonts w:asciiTheme="majorHAnsi" w:hAnsiTheme="majorHAnsi" w:cstheme="minorHAnsi"/>
        </w:rPr>
      </w:pPr>
    </w:p>
    <w:p w14:paraId="6AE295C5" w14:textId="42F9D783" w:rsidR="00A360CE" w:rsidRPr="00D7345A" w:rsidRDefault="003972D5" w:rsidP="00A360CE">
      <w:pPr>
        <w:rPr>
          <w:rFonts w:cstheme="minorHAnsi"/>
          <w:b/>
          <w:sz w:val="24"/>
          <w:szCs w:val="24"/>
        </w:rPr>
      </w:pPr>
      <w:r w:rsidRPr="00D7345A">
        <w:rPr>
          <w:rFonts w:cstheme="minorHAnsi"/>
          <w:b/>
          <w:sz w:val="24"/>
          <w:szCs w:val="24"/>
        </w:rPr>
        <w:t>Bilag til ansøgning</w:t>
      </w:r>
      <w:r w:rsidR="00D7345A">
        <w:rPr>
          <w:rFonts w:cstheme="minorHAnsi"/>
          <w:b/>
          <w:sz w:val="24"/>
          <w:szCs w:val="24"/>
        </w:rPr>
        <w:t>en</w:t>
      </w:r>
      <w:r w:rsidRPr="00D7345A">
        <w:rPr>
          <w:rFonts w:cstheme="minorHAnsi"/>
          <w:b/>
          <w:sz w:val="24"/>
          <w:szCs w:val="24"/>
        </w:rPr>
        <w:t xml:space="preserve"> </w:t>
      </w:r>
    </w:p>
    <w:p w14:paraId="257CA52F" w14:textId="4A9E8A62" w:rsidR="00A360CE" w:rsidRPr="00A360CE" w:rsidRDefault="00A360CE" w:rsidP="00A360CE">
      <w:pPr>
        <w:rPr>
          <w:rFonts w:cstheme="minorHAnsi"/>
        </w:rPr>
      </w:pPr>
      <w:r>
        <w:rPr>
          <w:rFonts w:cstheme="minorHAnsi"/>
        </w:rPr>
        <w:t>Som anført i puljeopslagets afsnit 6 skal ansøgningerne foruden det</w:t>
      </w:r>
      <w:r w:rsidR="00D7345A">
        <w:rPr>
          <w:rFonts w:cstheme="minorHAnsi"/>
        </w:rPr>
        <w:t>te</w:t>
      </w:r>
      <w:r>
        <w:rPr>
          <w:rFonts w:cstheme="minorHAnsi"/>
        </w:rPr>
        <w:t xml:space="preserve"> ansøgningsskema</w:t>
      </w:r>
      <w:r w:rsidRPr="00927874">
        <w:rPr>
          <w:rFonts w:cstheme="minorHAnsi"/>
        </w:rPr>
        <w:t xml:space="preserve"> indeholde</w:t>
      </w:r>
      <w:r>
        <w:rPr>
          <w:rFonts w:cstheme="minorHAnsi"/>
        </w:rPr>
        <w:t xml:space="preserve"> følgende bilag:</w:t>
      </w:r>
    </w:p>
    <w:p w14:paraId="6271D395" w14:textId="1073847F" w:rsidR="00A360CE" w:rsidRDefault="00A360CE" w:rsidP="00A360CE">
      <w:pPr>
        <w:pStyle w:val="Listeafsnit"/>
        <w:numPr>
          <w:ilvl w:val="0"/>
          <w:numId w:val="12"/>
        </w:numPr>
        <w:suppressAutoHyphens/>
        <w:spacing w:after="0" w:line="24" w:lineRule="atLeast"/>
        <w:rPr>
          <w:rFonts w:cstheme="minorHAnsi"/>
        </w:rPr>
      </w:pPr>
      <w:r>
        <w:rPr>
          <w:rFonts w:cstheme="minorHAnsi"/>
        </w:rPr>
        <w:t>En t</w:t>
      </w:r>
      <w:r w:rsidR="00D7345A">
        <w:rPr>
          <w:rFonts w:cstheme="minorHAnsi"/>
        </w:rPr>
        <w:t>idsplan over projektets forløb (1-2 sider).</w:t>
      </w:r>
    </w:p>
    <w:p w14:paraId="45E9FA98" w14:textId="77777777" w:rsidR="00D7345A" w:rsidRPr="00927874" w:rsidRDefault="00D7345A" w:rsidP="00D7345A">
      <w:pPr>
        <w:pStyle w:val="Listeafsnit"/>
        <w:suppressAutoHyphens/>
        <w:spacing w:after="0" w:line="24" w:lineRule="atLeast"/>
        <w:rPr>
          <w:rFonts w:cstheme="minorHAnsi"/>
        </w:rPr>
      </w:pPr>
    </w:p>
    <w:p w14:paraId="67E0671F" w14:textId="3AAEC38B" w:rsidR="00D7345A" w:rsidRDefault="00A360CE" w:rsidP="00D7345A">
      <w:pPr>
        <w:pStyle w:val="Listeafsnit"/>
        <w:numPr>
          <w:ilvl w:val="0"/>
          <w:numId w:val="12"/>
        </w:numPr>
        <w:suppressAutoHyphens/>
        <w:spacing w:after="0" w:line="24" w:lineRule="atLeast"/>
        <w:rPr>
          <w:rFonts w:cstheme="minorHAnsi"/>
        </w:rPr>
      </w:pPr>
      <w:r w:rsidRPr="007E31BE">
        <w:rPr>
          <w:rFonts w:cstheme="minorHAnsi"/>
        </w:rPr>
        <w:t>Et specificeret budget for projektet</w:t>
      </w:r>
      <w:r w:rsidR="00D7345A">
        <w:rPr>
          <w:rFonts w:cstheme="minorHAnsi"/>
        </w:rPr>
        <w:t>.</w:t>
      </w:r>
      <w:r w:rsidRPr="00927874">
        <w:rPr>
          <w:rFonts w:cstheme="minorHAnsi"/>
        </w:rPr>
        <w:t xml:space="preserve"> Der gøres opmærksom på, at alle ansøgninger skal være ekskl. moms.</w:t>
      </w:r>
      <w:r w:rsidR="00D7345A">
        <w:rPr>
          <w:rFonts w:cstheme="minorHAnsi"/>
        </w:rPr>
        <w:t xml:space="preserve"> (1-2 sider).</w:t>
      </w:r>
    </w:p>
    <w:p w14:paraId="6E611A20" w14:textId="022D895D" w:rsidR="00D7345A" w:rsidRPr="00D7345A" w:rsidRDefault="00D7345A" w:rsidP="00D7345A">
      <w:pPr>
        <w:suppressAutoHyphens/>
        <w:spacing w:after="0" w:line="24" w:lineRule="atLeast"/>
        <w:rPr>
          <w:rFonts w:cstheme="minorHAnsi"/>
        </w:rPr>
      </w:pPr>
    </w:p>
    <w:p w14:paraId="761402FB" w14:textId="4B86ECCF" w:rsidR="00A360CE" w:rsidRDefault="00A360CE" w:rsidP="00A360CE">
      <w:pPr>
        <w:pStyle w:val="Listeafsnit"/>
        <w:numPr>
          <w:ilvl w:val="0"/>
          <w:numId w:val="12"/>
        </w:numPr>
        <w:suppressAutoHyphens/>
        <w:spacing w:after="0" w:line="24" w:lineRule="atLeast"/>
        <w:rPr>
          <w:rFonts w:cstheme="minorHAnsi"/>
        </w:rPr>
      </w:pPr>
      <w:r>
        <w:rPr>
          <w:rFonts w:cstheme="minorHAnsi"/>
        </w:rPr>
        <w:t xml:space="preserve">En </w:t>
      </w:r>
      <w:r w:rsidR="00D7345A">
        <w:rPr>
          <w:rFonts w:cstheme="minorHAnsi"/>
        </w:rPr>
        <w:t xml:space="preserve">nærmere </w:t>
      </w:r>
      <w:r>
        <w:rPr>
          <w:rFonts w:cstheme="minorHAnsi"/>
        </w:rPr>
        <w:t>projektbeskrivelse for det konkrete byggeprojekt og/eller de konkrete indkøb af relevant udstyr</w:t>
      </w:r>
      <w:r w:rsidRPr="00927874" w:rsidDel="001500CF">
        <w:rPr>
          <w:rFonts w:cstheme="minorHAnsi"/>
        </w:rPr>
        <w:t xml:space="preserve"> </w:t>
      </w:r>
      <w:r w:rsidR="00D7345A">
        <w:rPr>
          <w:rFonts w:cstheme="minorHAnsi"/>
        </w:rPr>
        <w:t>(1-3 sider).</w:t>
      </w:r>
    </w:p>
    <w:p w14:paraId="4CB7E045" w14:textId="70317CDC" w:rsidR="00D7345A" w:rsidRPr="00A360CE" w:rsidRDefault="00D7345A" w:rsidP="00A360CE"/>
    <w:sectPr w:rsidR="00D7345A" w:rsidRPr="00A360CE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A925" w14:textId="77777777" w:rsidR="00D7345A" w:rsidRDefault="00D7345A" w:rsidP="00AA1B0B">
      <w:pPr>
        <w:spacing w:after="0" w:line="240" w:lineRule="auto"/>
      </w:pPr>
      <w:r>
        <w:separator/>
      </w:r>
    </w:p>
  </w:endnote>
  <w:endnote w:type="continuationSeparator" w:id="0">
    <w:p w14:paraId="467A1BC6" w14:textId="77777777" w:rsidR="00D7345A" w:rsidRDefault="00D7345A" w:rsidP="00AA1B0B">
      <w:pPr>
        <w:spacing w:after="0" w:line="240" w:lineRule="auto"/>
      </w:pPr>
      <w:r>
        <w:continuationSeparator/>
      </w:r>
    </w:p>
  </w:endnote>
  <w:endnote w:type="continuationNotice" w:id="1">
    <w:p w14:paraId="27830A6E" w14:textId="77777777" w:rsidR="00B77324" w:rsidRDefault="00B77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17A33" w14:textId="77777777" w:rsidR="00D7345A" w:rsidRDefault="00D7345A" w:rsidP="00AA1B0B">
      <w:pPr>
        <w:spacing w:after="0" w:line="240" w:lineRule="auto"/>
      </w:pPr>
      <w:r>
        <w:separator/>
      </w:r>
    </w:p>
  </w:footnote>
  <w:footnote w:type="continuationSeparator" w:id="0">
    <w:p w14:paraId="5C28EEF8" w14:textId="77777777" w:rsidR="00D7345A" w:rsidRDefault="00D7345A" w:rsidP="00AA1B0B">
      <w:pPr>
        <w:spacing w:after="0" w:line="240" w:lineRule="auto"/>
      </w:pPr>
      <w:r>
        <w:continuationSeparator/>
      </w:r>
    </w:p>
  </w:footnote>
  <w:footnote w:type="continuationNotice" w:id="1">
    <w:p w14:paraId="205CE79B" w14:textId="77777777" w:rsidR="00B77324" w:rsidRDefault="00B77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9AC9" w14:textId="77777777" w:rsidR="00D7345A" w:rsidRDefault="00D7345A">
    <w:pPr>
      <w:pStyle w:val="Sidehoved"/>
    </w:pPr>
    <w:r w:rsidRPr="005C36F9">
      <w:rPr>
        <w:rFonts w:ascii="Cambria" w:hAnsi="Cambria" w:cstheme="minorHAnsi"/>
        <w:b/>
        <w:noProof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 wp14:anchorId="5B290760" wp14:editId="500CC5D7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544400" cy="359467"/>
          <wp:effectExtent l="0" t="0" r="0" b="2540"/>
          <wp:wrapNone/>
          <wp:docPr id="3" name="MSF_LOGO_2022061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5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E3E"/>
    <w:multiLevelType w:val="hybridMultilevel"/>
    <w:tmpl w:val="0318EDD0"/>
    <w:lvl w:ilvl="0" w:tplc="31608108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E61D14"/>
    <w:multiLevelType w:val="hybridMultilevel"/>
    <w:tmpl w:val="A30EB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32CE"/>
    <w:multiLevelType w:val="hybridMultilevel"/>
    <w:tmpl w:val="B31257AA"/>
    <w:lvl w:ilvl="0" w:tplc="8CE6C4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D6249"/>
    <w:multiLevelType w:val="hybridMultilevel"/>
    <w:tmpl w:val="F52670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44E6E"/>
    <w:multiLevelType w:val="hybridMultilevel"/>
    <w:tmpl w:val="4622D36A"/>
    <w:lvl w:ilvl="0" w:tplc="3160810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373D3"/>
    <w:multiLevelType w:val="hybridMultilevel"/>
    <w:tmpl w:val="9AA29F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803CC2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7615C"/>
    <w:multiLevelType w:val="hybridMultilevel"/>
    <w:tmpl w:val="7F58C9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072ED"/>
    <w:multiLevelType w:val="hybridMultilevel"/>
    <w:tmpl w:val="986026E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3035A2"/>
    <w:multiLevelType w:val="hybridMultilevel"/>
    <w:tmpl w:val="EE9697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5D4E38"/>
    <w:multiLevelType w:val="hybridMultilevel"/>
    <w:tmpl w:val="73701C84"/>
    <w:lvl w:ilvl="0" w:tplc="04060017">
      <w:start w:val="1"/>
      <w:numFmt w:val="lowerLetter"/>
      <w:lvlText w:val="%1)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91480"/>
    <w:multiLevelType w:val="hybridMultilevel"/>
    <w:tmpl w:val="C5CC9EB6"/>
    <w:lvl w:ilvl="0" w:tplc="3160810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4D06F7"/>
    <w:multiLevelType w:val="hybridMultilevel"/>
    <w:tmpl w:val="4E429FF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0B"/>
    <w:rsid w:val="00041ABD"/>
    <w:rsid w:val="00046ED9"/>
    <w:rsid w:val="00052E70"/>
    <w:rsid w:val="00056340"/>
    <w:rsid w:val="00170CD5"/>
    <w:rsid w:val="001C69D4"/>
    <w:rsid w:val="00241D76"/>
    <w:rsid w:val="00264BFC"/>
    <w:rsid w:val="00366FE9"/>
    <w:rsid w:val="003972D5"/>
    <w:rsid w:val="003B4724"/>
    <w:rsid w:val="003D7B5C"/>
    <w:rsid w:val="00435A9B"/>
    <w:rsid w:val="004B6FF3"/>
    <w:rsid w:val="004F13FF"/>
    <w:rsid w:val="00575EAC"/>
    <w:rsid w:val="005F6E8F"/>
    <w:rsid w:val="006B67C9"/>
    <w:rsid w:val="006F494B"/>
    <w:rsid w:val="0070261C"/>
    <w:rsid w:val="00821C40"/>
    <w:rsid w:val="00852144"/>
    <w:rsid w:val="00852F9F"/>
    <w:rsid w:val="008A473C"/>
    <w:rsid w:val="008F604A"/>
    <w:rsid w:val="009542AE"/>
    <w:rsid w:val="00A360CE"/>
    <w:rsid w:val="00AA1B0B"/>
    <w:rsid w:val="00B77324"/>
    <w:rsid w:val="00B93C57"/>
    <w:rsid w:val="00B97402"/>
    <w:rsid w:val="00C4287A"/>
    <w:rsid w:val="00CC67E0"/>
    <w:rsid w:val="00D12E8E"/>
    <w:rsid w:val="00D7345A"/>
    <w:rsid w:val="00D75BCD"/>
    <w:rsid w:val="00DC44B7"/>
    <w:rsid w:val="00E114FF"/>
    <w:rsid w:val="00EC1DB2"/>
    <w:rsid w:val="00EE4B45"/>
    <w:rsid w:val="00F5041C"/>
    <w:rsid w:val="00F572BE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F81F4A"/>
  <w15:chartTrackingRefBased/>
  <w15:docId w15:val="{14072BB6-E4B6-4FBA-9557-2C959DE0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D5"/>
  </w:style>
  <w:style w:type="paragraph" w:styleId="Overskrift1">
    <w:name w:val="heading 1"/>
    <w:basedOn w:val="Normal"/>
    <w:next w:val="Normal"/>
    <w:link w:val="Overskrift1Tegn"/>
    <w:qFormat/>
    <w:rsid w:val="001C69D4"/>
    <w:pPr>
      <w:suppressAutoHyphens/>
      <w:spacing w:after="0" w:line="260" w:lineRule="exact"/>
      <w:outlineLvl w:val="0"/>
    </w:pPr>
    <w:rPr>
      <w:rFonts w:ascii="Cambria" w:eastAsia="Times New Roman" w:hAnsi="Cambria" w:cs="Times New Roman"/>
      <w:b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A1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0B"/>
  </w:style>
  <w:style w:type="paragraph" w:styleId="Sidefod">
    <w:name w:val="footer"/>
    <w:basedOn w:val="Normal"/>
    <w:link w:val="SidefodTegn"/>
    <w:uiPriority w:val="99"/>
    <w:unhideWhenUsed/>
    <w:rsid w:val="00AA1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1B0B"/>
  </w:style>
  <w:style w:type="paragraph" w:customStyle="1" w:styleId="Default">
    <w:name w:val="Default"/>
    <w:rsid w:val="003972D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972D5"/>
    <w:pPr>
      <w:ind w:left="720"/>
      <w:contextualSpacing/>
    </w:pPr>
  </w:style>
  <w:style w:type="table" w:styleId="Gittertabel5-mrk-farve3">
    <w:name w:val="Grid Table 5 Dark Accent 3"/>
    <w:basedOn w:val="Tabel-Normal"/>
    <w:uiPriority w:val="50"/>
    <w:rsid w:val="003972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72D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04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504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5041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04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041C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1C69D4"/>
    <w:rPr>
      <w:rFonts w:ascii="Cambria" w:eastAsia="Times New Roman" w:hAnsi="Cambria" w:cs="Times New Roman"/>
      <w:b/>
      <w:sz w:val="24"/>
      <w:szCs w:val="24"/>
      <w:lang w:eastAsia="da-DK"/>
    </w:rPr>
  </w:style>
  <w:style w:type="character" w:styleId="Hyperlink">
    <w:name w:val="Hyperlink"/>
    <w:rsid w:val="001C69D4"/>
    <w:rPr>
      <w:rFonts w:ascii="Arial" w:hAnsi="Arial"/>
      <w:color w:val="005C8D"/>
      <w:sz w:val="20"/>
      <w:u w:val="single"/>
      <w:lang w:val="da-DK"/>
    </w:rPr>
  </w:style>
  <w:style w:type="table" w:styleId="Tabel-Gitter">
    <w:name w:val="Table Grid"/>
    <w:basedOn w:val="Tabel-Normal"/>
    <w:rsid w:val="001C69D4"/>
    <w:pPr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mj@sum.d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w@sum.dk" TargetMode="External"/><Relationship Id="rId4" Type="http://schemas.openxmlformats.org/officeDocument/2006/relationships/styles" Target="styles.xml"/><Relationship Id="rId9" Type="http://schemas.openxmlformats.org/officeDocument/2006/relationships/hyperlink" Target="mailto:sum@su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/>
</file>

<file path=customXml/item2.xml><?xml version="1.0" encoding="utf-8"?>
<Root xmlns="Workzone"/>
</file>

<file path=customXml/itemProps1.xml><?xml version="1.0" encoding="utf-8"?>
<ds:datastoreItem xmlns:ds="http://schemas.openxmlformats.org/officeDocument/2006/customXml" ds:itemID="{E2CF0A21-1C3C-4A9F-80EC-F53B4B06BD42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FC4EBACD-27CE-4584-9E81-7433350B11C8}">
  <ds:schemaRefs>
    <ds:schemaRef ds:uri="Workzon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Fleischer</dc:creator>
  <cp:keywords/>
  <dc:description/>
  <cp:lastModifiedBy>Allan Uygur Wessel</cp:lastModifiedBy>
  <cp:revision>2</cp:revision>
  <dcterms:created xsi:type="dcterms:W3CDTF">2022-07-08T07:01:00Z</dcterms:created>
  <dcterms:modified xsi:type="dcterms:W3CDTF">2022-07-08T07:01:00Z</dcterms:modified>
</cp:coreProperties>
</file>